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502C" w14:textId="77777777" w:rsidR="00010885" w:rsidRPr="00010885" w:rsidRDefault="00010885" w:rsidP="0001088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0885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แบบสอบถามสำหรับประกอบการรับฟังความคิดเห็นส่วนราชการ</w:t>
      </w:r>
    </w:p>
    <w:p w14:paraId="46A6A9A1" w14:textId="76308E1E" w:rsidR="00010885" w:rsidRPr="00010885" w:rsidRDefault="00010885" w:rsidP="00BB347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473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>เกี่ยวกับการปรับปรุงหลักเกณฑ์ วิธีการ และเงื่อนไขการย้าย การโอน หรือการเลื่อนข้าราชการพลเรือนสามัญ</w:t>
      </w:r>
      <w:r w:rsidRPr="00010885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 w:rsidRPr="0001088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(ว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10885">
        <w:rPr>
          <w:rFonts w:ascii="TH SarabunPSK" w:hAnsi="TH SarabunPSK" w:cs="TH SarabunPSK"/>
          <w:b/>
          <w:bCs/>
          <w:sz w:val="32"/>
          <w:szCs w:val="32"/>
          <w:cs/>
        </w:rPr>
        <w:t>/๒๕๖๔)</w:t>
      </w:r>
    </w:p>
    <w:p w14:paraId="02C66C5F" w14:textId="77777777" w:rsidR="00010885" w:rsidRDefault="00010885" w:rsidP="0001088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088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ส่วนราชการ/กรม ...................................... กระทรวง .............................................</w:t>
      </w:r>
    </w:p>
    <w:p w14:paraId="1DE852E4" w14:textId="77777777" w:rsidR="00BB3473" w:rsidRPr="00010885" w:rsidRDefault="00BB3473" w:rsidP="0001088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B621C46" w14:textId="598E21E1" w:rsidR="00C43C36" w:rsidRPr="0033570B" w:rsidRDefault="00F85864" w:rsidP="00010885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570B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</w:t>
      </w:r>
    </w:p>
    <w:p w14:paraId="66E90418" w14:textId="6CAC2174" w:rsidR="00C35BC1" w:rsidRPr="00EA443B" w:rsidRDefault="00271D2F" w:rsidP="00F879B2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329" w:firstLine="0"/>
        <w:contextualSpacing w:val="0"/>
        <w:rPr>
          <w:rFonts w:ascii="TH SarabunPSK" w:hAnsi="TH SarabunPSK" w:cs="TH SarabunPSK"/>
          <w:spacing w:val="-4"/>
          <w:sz w:val="32"/>
          <w:szCs w:val="32"/>
        </w:rPr>
      </w:pPr>
      <w:r w:rsidRPr="00EA443B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การดำเนินการตาม ว ๑๕/๒๕๖๔ </w:t>
      </w:r>
      <w:r w:rsidR="0033570B">
        <w:rPr>
          <w:rFonts w:ascii="TH SarabunPSK" w:hAnsi="TH SarabunPSK" w:cs="TH SarabunPSK" w:hint="cs"/>
          <w:sz w:val="32"/>
          <w:szCs w:val="32"/>
          <w:cs/>
        </w:rPr>
        <w:t>ส่วนราชการของท่าน</w:t>
      </w:r>
      <w:r w:rsidRPr="00EA443B">
        <w:rPr>
          <w:rFonts w:ascii="TH SarabunPSK" w:hAnsi="TH SarabunPSK" w:cs="TH SarabunPSK" w:hint="cs"/>
          <w:spacing w:val="-4"/>
          <w:sz w:val="32"/>
          <w:szCs w:val="32"/>
          <w:cs/>
        </w:rPr>
        <w:t>มีปัญหาและอุปสรรคในการดำเนินการ</w:t>
      </w:r>
      <w:r w:rsidR="00BC573D">
        <w:rPr>
          <w:rFonts w:ascii="TH SarabunPSK" w:hAnsi="TH SarabunPSK" w:cs="TH SarabunPSK" w:hint="cs"/>
          <w:sz w:val="32"/>
          <w:szCs w:val="32"/>
          <w:cs/>
        </w:rPr>
        <w:t>ในขั้นตอนใด</w:t>
      </w:r>
      <w:r w:rsidRPr="00EA44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หรือไม่ </w:t>
      </w:r>
      <w:r w:rsidR="0033570B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อย่างไร</w:t>
      </w:r>
    </w:p>
    <w:p w14:paraId="2CC0E58F" w14:textId="6A14227F" w:rsidR="00FC2CB2" w:rsidRDefault="00BC573D" w:rsidP="00BC573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FC2A1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4EE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552FA1">
        <w:rPr>
          <w:rFonts w:ascii="TH SarabunPSK" w:hAnsi="TH SarabunPSK" w:cs="TH SarabunPSK" w:hint="cs"/>
          <w:sz w:val="32"/>
          <w:szCs w:val="32"/>
          <w:cs/>
        </w:rPr>
        <w:t>ตำแหน่งเพื่อจัดทำบัญชี</w:t>
      </w:r>
    </w:p>
    <w:p w14:paraId="7A05F412" w14:textId="628D9F8B" w:rsidR="00396EAE" w:rsidRDefault="00396EAE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51715D69" w14:textId="43ADB29D" w:rsidR="00396EAE" w:rsidRDefault="00396EAE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</w:t>
      </w:r>
      <w:r w:rsidR="00E73C7A">
        <w:rPr>
          <w:rFonts w:ascii="TH SarabunPSK" w:hAnsi="TH SarabunPSK" w:cs="TH SarabunPSK" w:hint="cs"/>
          <w:sz w:val="28"/>
          <w:cs/>
        </w:rPr>
        <w:t>.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3ADA82EC" w14:textId="6470BE89" w:rsidR="008A6F51" w:rsidRDefault="008A6F51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ข้อเสนอแนะ/แนวทางการปรับปรุง (หากมี)</w:t>
      </w:r>
      <w:r w:rsidR="00A01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18D4E02E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50B3F1E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BDD76AB" w14:textId="77777777" w:rsidR="008A6F51" w:rsidRDefault="008A6F51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CD2259" w14:textId="051A1A1F" w:rsidR="00FC2CB2" w:rsidRDefault="00BC573D" w:rsidP="00BC573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A1F" w:rsidRPr="00CC08BC">
        <w:rPr>
          <w:rFonts w:ascii="TH SarabunPSK" w:hAnsi="TH SarabunPSK" w:cs="TH SarabunPSK" w:hint="cs"/>
          <w:spacing w:val="-2"/>
          <w:sz w:val="32"/>
          <w:szCs w:val="32"/>
          <w:cs/>
        </w:rPr>
        <w:t>การวางแผนกำลังคน</w:t>
      </w:r>
      <w:r w:rsidR="00D13C02" w:rsidRPr="00CC08B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(การกำหนดตำแหน่งที่คาดว่าจะว่าง/การ</w:t>
      </w:r>
      <w:r w:rsidR="004C4EEE" w:rsidRPr="00CC08BC">
        <w:rPr>
          <w:rFonts w:ascii="TH SarabunPSK" w:hAnsi="TH SarabunPSK" w:cs="TH SarabunPSK" w:hint="cs"/>
          <w:spacing w:val="-2"/>
          <w:sz w:val="32"/>
          <w:szCs w:val="32"/>
          <w:cs/>
        </w:rPr>
        <w:t>กำหนดจำนวนคนที่จะ</w:t>
      </w:r>
      <w:r w:rsidR="00D13C02" w:rsidRPr="00CC08BC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4C4EEE" w:rsidRPr="00CC08BC">
        <w:rPr>
          <w:rFonts w:ascii="TH SarabunPSK" w:hAnsi="TH SarabunPSK" w:cs="TH SarabunPSK" w:hint="cs"/>
          <w:spacing w:val="-2"/>
          <w:sz w:val="32"/>
          <w:szCs w:val="32"/>
          <w:cs/>
        </w:rPr>
        <w:t>ขึ้นบัญชี</w:t>
      </w:r>
      <w:r w:rsidR="000E16F6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4C4EEE">
        <w:rPr>
          <w:rFonts w:ascii="TH SarabunPSK" w:hAnsi="TH SarabunPSK" w:cs="TH SarabunPSK" w:hint="cs"/>
          <w:sz w:val="32"/>
          <w:szCs w:val="32"/>
          <w:cs/>
        </w:rPr>
        <w:t>ผู้ผ่านการกลั่นกรอง</w:t>
      </w:r>
      <w:r w:rsidR="00D13C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76E881" w14:textId="407FDFE8" w:rsidR="00FC2A1F" w:rsidRDefault="00FC2A1F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29C29354" w14:textId="77777777" w:rsidR="00FC2A1F" w:rsidRDefault="00FC2A1F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4B4FC710" w14:textId="37E5C4A3" w:rsidR="008A6F51" w:rsidRDefault="008A6F51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Pr="00A01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39A90FCA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814CF8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E9495AA" w14:textId="77777777" w:rsidR="008A6F51" w:rsidRDefault="008A6F51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5613BBA" w14:textId="1F98A9EF" w:rsidR="00B7154B" w:rsidRDefault="00BC573D" w:rsidP="00BC573D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FC2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54B">
        <w:rPr>
          <w:rFonts w:ascii="TH SarabunPSK" w:hAnsi="TH SarabunPSK" w:cs="TH SarabunPSK" w:hint="cs"/>
          <w:sz w:val="32"/>
          <w:szCs w:val="32"/>
          <w:cs/>
        </w:rPr>
        <w:t>การแต่งตั้งคณะกรรมการกลั่นกรองผู้ที่สมควรขึ้นบัญชีรายชื่อ</w:t>
      </w:r>
    </w:p>
    <w:p w14:paraId="45646CFA" w14:textId="713A02BA" w:rsidR="00FC2A1F" w:rsidRDefault="00FC2A1F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38B593EE" w14:textId="6E261142" w:rsidR="00FC2A1F" w:rsidRDefault="00FC2A1F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5B030DC2" w14:textId="544A837B" w:rsidR="008A6F51" w:rsidRDefault="008A6F51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5CF9260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A72B5AA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F33A22C" w14:textId="77777777" w:rsidR="008A6F51" w:rsidRDefault="008A6F51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CF66EB1" w14:textId="06E72E05" w:rsidR="005D4FA0" w:rsidRDefault="00BC573D" w:rsidP="00BC573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D810F6" w:rsidRPr="00F80B54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4C4EEE" w:rsidRPr="00F80B54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กำหนดหลักเกณฑ์ วิธีการ</w:t>
      </w:r>
      <w:r w:rsidR="00115BAE" w:rsidRPr="00F80B54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พิจารณากลั่นกรองเพื่อขึ้นบัญชีรายชื่อผู้ผ่าน</w:t>
      </w:r>
      <w:r w:rsidR="00D5433C" w:rsidRPr="00F80B54">
        <w:rPr>
          <w:rFonts w:ascii="TH SarabunPSK" w:hAnsi="TH SarabunPSK" w:cs="TH SarabunPSK" w:hint="cs"/>
          <w:spacing w:val="-6"/>
          <w:sz w:val="32"/>
          <w:szCs w:val="32"/>
          <w:cs/>
        </w:rPr>
        <w:t>การกลั่นกรอง</w:t>
      </w:r>
      <w:r w:rsidR="00D543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C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6EBA89" w14:textId="5790C7D6" w:rsidR="005D4FA0" w:rsidRDefault="005D4FA0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54F6D0D7" w14:textId="77777777" w:rsidR="005D4FA0" w:rsidRDefault="005D4FA0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7C6D29D3" w14:textId="49A2ED3C" w:rsidR="008A6F51" w:rsidRDefault="008A6F51" w:rsidP="00BC573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72F261F" w14:textId="77777777" w:rsidR="00BC573D" w:rsidRDefault="00BC573D" w:rsidP="00BC573D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213A23D" w14:textId="38AB494C" w:rsidR="004C4EEE" w:rsidRPr="005D4FA0" w:rsidRDefault="0037353F" w:rsidP="0037353F">
      <w:pPr>
        <w:spacing w:after="0" w:line="240" w:lineRule="auto"/>
        <w:jc w:val="thaiDistribute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5D4FA0" w:rsidRPr="00BC573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4EEE" w:rsidRPr="00BC573D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D5433C" w:rsidRPr="00BC573D">
        <w:rPr>
          <w:rFonts w:ascii="TH SarabunPSK" w:hAnsi="TH SarabunPSK" w:cs="TH SarabunPSK" w:hint="cs"/>
          <w:sz w:val="32"/>
          <w:szCs w:val="32"/>
          <w:cs/>
        </w:rPr>
        <w:t>รับสมัครข้าราชการพลเรือนสามัญเพื่อขึ้นบัญชีรายชื่อผู้ผ่านการกลั่นกรอง</w:t>
      </w:r>
      <w:r w:rsidR="005D4FA0" w:rsidRPr="00BC573D">
        <w:rPr>
          <w:rFonts w:ascii="TH SarabunPSK" w:hAnsi="TH SarabunPSK" w:cs="TH SarabunPSK" w:hint="cs"/>
          <w:sz w:val="32"/>
          <w:szCs w:val="32"/>
          <w:cs/>
        </w:rPr>
        <w:t>ภายในเดือนพฤษภาคม ของทุกปี</w:t>
      </w:r>
    </w:p>
    <w:p w14:paraId="0D9A5002" w14:textId="77777777" w:rsidR="00D5433C" w:rsidRDefault="002522B4" w:rsidP="00F879B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4EEE">
        <w:rPr>
          <w:rFonts w:ascii="TH SarabunPSK" w:hAnsi="TH SarabunPSK" w:cs="TH SarabunPSK"/>
          <w:sz w:val="32"/>
          <w:szCs w:val="32"/>
          <w:cs/>
        </w:rPr>
        <w:tab/>
      </w:r>
      <w:r w:rsidR="004C4EEE">
        <w:rPr>
          <w:rFonts w:ascii="TH SarabunPSK" w:hAnsi="TH SarabunPSK" w:cs="TH SarabunPSK"/>
          <w:sz w:val="32"/>
          <w:szCs w:val="32"/>
          <w:cs/>
        </w:rPr>
        <w:tab/>
      </w:r>
      <w:r w:rsidR="00D5433C"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="00D5433C"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 w:rsidR="00D54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4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33C"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="00D5433C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73FC170E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33034CFA" w14:textId="0A73F1B0" w:rsidR="008A6F51" w:rsidRDefault="008A6F51" w:rsidP="008A6F51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6D64468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0ACDEA6" w14:textId="26B5F6A9" w:rsidR="008A6F51" w:rsidRDefault="008A6F51" w:rsidP="008A6F51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3FC86D2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577C44C" w14:textId="2ED42B5D" w:rsidR="00D5433C" w:rsidRDefault="0037353F" w:rsidP="0037353F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D810F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5433C">
        <w:rPr>
          <w:rFonts w:ascii="TH SarabunPSK" w:hAnsi="TH SarabunPSK" w:cs="TH SarabunPSK" w:hint="cs"/>
          <w:sz w:val="32"/>
          <w:szCs w:val="32"/>
          <w:cs/>
        </w:rPr>
        <w:t>รับสมัครและตรวจสอบคุณสมบัติของผู้สมัคร</w:t>
      </w:r>
    </w:p>
    <w:p w14:paraId="1EB26670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3D108D76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29C07E32" w14:textId="1D0BAD14" w:rsidR="008A6F51" w:rsidRDefault="008A6F51" w:rsidP="008A6F51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9CCEE12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5D602D4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8B60ABF" w14:textId="77777777" w:rsidR="008A6F51" w:rsidRDefault="008A6F51" w:rsidP="008A6F51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BD07E6F" w14:textId="690920C0" w:rsidR="00D5433C" w:rsidRDefault="00D13C02" w:rsidP="0037353F">
      <w:pPr>
        <w:tabs>
          <w:tab w:val="left" w:pos="284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071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0</w:t>
      </w:r>
      <w:r w:rsidR="000F5F55">
        <w:rPr>
          <w:rFonts w:ascii="TH SarabunPSK" w:hAnsi="TH SarabunPSK" w:cs="TH SarabunPSK"/>
          <w:sz w:val="32"/>
          <w:szCs w:val="32"/>
          <w:cs/>
        </w:rPr>
        <w:tab/>
      </w:r>
      <w:r w:rsidR="000F5F55">
        <w:rPr>
          <w:rFonts w:ascii="TH SarabunPSK" w:hAnsi="TH SarabunPSK" w:cs="TH SarabunPSK"/>
          <w:sz w:val="32"/>
          <w:szCs w:val="32"/>
          <w:cs/>
        </w:rPr>
        <w:tab/>
      </w:r>
      <w:r w:rsidR="0037353F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="00D810F6">
        <w:rPr>
          <w:rFonts w:ascii="TH SarabunPSK" w:hAnsi="TH SarabunPSK" w:cs="TH SarabunPSK" w:hint="cs"/>
          <w:sz w:val="32"/>
          <w:szCs w:val="32"/>
          <w:cs/>
        </w:rPr>
        <w:t>การประกาศรายชื่อผู้มีสิทธิเข้ารับการกลั่นกรอง</w:t>
      </w:r>
    </w:p>
    <w:p w14:paraId="088F5307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7D70D9D4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751CBB64" w14:textId="63FB9E52" w:rsidR="00042713" w:rsidRDefault="00042713" w:rsidP="00042713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E375423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BA38360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A4DDCFF" w14:textId="77777777" w:rsidR="00042713" w:rsidRDefault="00042713" w:rsidP="00042713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1B01266" w14:textId="01BE3633" w:rsidR="00D5433C" w:rsidRPr="00282553" w:rsidRDefault="00D13C02" w:rsidP="008400F5">
      <w:pPr>
        <w:tabs>
          <w:tab w:val="left" w:pos="284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071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0</w:t>
      </w:r>
      <w:r w:rsidR="000F5F55">
        <w:rPr>
          <w:rFonts w:ascii="TH SarabunPSK" w:hAnsi="TH SarabunPSK" w:cs="TH SarabunPSK"/>
          <w:sz w:val="32"/>
          <w:szCs w:val="32"/>
          <w:cs/>
        </w:rPr>
        <w:tab/>
      </w:r>
      <w:r w:rsidR="00042713">
        <w:rPr>
          <w:rFonts w:ascii="TH SarabunPSK" w:hAnsi="TH SarabunPSK" w:cs="TH SarabunPSK"/>
          <w:sz w:val="32"/>
          <w:szCs w:val="32"/>
          <w:cs/>
        </w:rPr>
        <w:tab/>
      </w:r>
      <w:r w:rsidR="00282553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D810F6">
        <w:rPr>
          <w:rFonts w:ascii="TH SarabunPSK" w:hAnsi="TH SarabunPSK" w:cs="TH SarabunPSK" w:hint="cs"/>
          <w:sz w:val="32"/>
          <w:szCs w:val="32"/>
          <w:cs/>
        </w:rPr>
        <w:t>การประกาศขึ้นบัญชีรายชื่อผู้ผ่านการ</w:t>
      </w:r>
      <w:r w:rsidR="00D810F6" w:rsidRPr="00282553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 w:rsidR="005D4FA0" w:rsidRPr="00282553">
        <w:rPr>
          <w:rFonts w:ascii="TH SarabunPSK" w:hAnsi="TH SarabunPSK" w:cs="TH SarabunPSK" w:hint="cs"/>
          <w:sz w:val="32"/>
          <w:szCs w:val="32"/>
          <w:cs/>
        </w:rPr>
        <w:t>ภายในเดือนกรกฎาคม ของทุกปี</w:t>
      </w:r>
    </w:p>
    <w:p w14:paraId="1ABEBCDB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225FE352" w14:textId="77777777" w:rsidR="00D5433C" w:rsidRDefault="00D5433C" w:rsidP="00F879B2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0827969B" w14:textId="59791FF0" w:rsidR="00042713" w:rsidRDefault="00042713" w:rsidP="00042713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ข้อเสนอแนะ/แนวทางการปรับปรุง (หากมี)</w:t>
      </w:r>
      <w:r w:rsidR="00A01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AF3F0B6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B665342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1C95ED2" w14:textId="77777777" w:rsidR="00042713" w:rsidRDefault="00042713" w:rsidP="00042713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BAC9EF9" w14:textId="44EAF4E4" w:rsidR="008400F5" w:rsidRPr="00282553" w:rsidRDefault="008400F5" w:rsidP="008400F5">
      <w:pPr>
        <w:tabs>
          <w:tab w:val="left" w:pos="4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071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๙) การคัดเลือก และการเลือกผู้ที่มีคุณสมบัติเหมาะสมจากบัญชีรายชื่อผู้ผ่านการ</w:t>
      </w:r>
      <w:r w:rsidRPr="00282553">
        <w:rPr>
          <w:rFonts w:ascii="TH SarabunPSK" w:hAnsi="TH SarabunPSK" w:cs="TH SarabunPSK" w:hint="cs"/>
          <w:sz w:val="32"/>
          <w:szCs w:val="32"/>
          <w:cs/>
        </w:rPr>
        <w:t>กลั่นกรอ</w:t>
      </w:r>
      <w:r>
        <w:rPr>
          <w:rFonts w:ascii="TH SarabunPSK" w:hAnsi="TH SarabunPSK" w:cs="TH SarabunPSK" w:hint="cs"/>
          <w:sz w:val="32"/>
          <w:szCs w:val="32"/>
          <w:cs/>
        </w:rPr>
        <w:t>งเพื่อแต่งตั้งให้ดำรงตำแหน่งประเภทอำนวยการ</w:t>
      </w:r>
    </w:p>
    <w:p w14:paraId="185B8C41" w14:textId="77777777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มี (โปรดระบุ)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0B204C45" w14:textId="77777777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711A9E72" w14:textId="78816076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ข้อเสนอแนะ/แนวทางการปรับปรุง (หากมี) </w:t>
      </w:r>
      <w:r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53D8223" w14:textId="77777777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3B642F8" w14:textId="77777777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233FE28" w14:textId="77777777" w:rsidR="008400F5" w:rsidRDefault="008400F5" w:rsidP="008400F5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359179F" w14:textId="78048CB7" w:rsidR="008F03AD" w:rsidRDefault="00725E82" w:rsidP="00EA01FD">
      <w:pPr>
        <w:tabs>
          <w:tab w:val="left" w:pos="284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E71D0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5D4FA0">
        <w:rPr>
          <w:rFonts w:ascii="TH SarabunPSK" w:hAnsi="TH SarabunPSK" w:cs="TH SarabunPSK" w:hint="cs"/>
          <w:spacing w:val="-4"/>
          <w:sz w:val="32"/>
          <w:szCs w:val="32"/>
          <w:cs/>
        </w:rPr>
        <w:t>ภาพรวมของ</w:t>
      </w:r>
      <w:r w:rsidR="00FC39BA">
        <w:rPr>
          <w:rFonts w:ascii="TH SarabunPSK" w:hAnsi="TH SarabunPSK" w:cs="TH SarabunPSK" w:hint="cs"/>
          <w:spacing w:val="-8"/>
          <w:sz w:val="32"/>
          <w:szCs w:val="32"/>
          <w:cs/>
        </w:rPr>
        <w:t>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หรือการเลื่อนข้าราชการพลเรือนสามัญเพื่อแต่งตั้งให้ดำรงตำแหน่งประเภทอำนวยการ</w:t>
      </w:r>
      <w:r w:rsidR="005D4FA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ตามหนังสือ </w:t>
      </w:r>
      <w:r w:rsidR="00FC39BA">
        <w:rPr>
          <w:rFonts w:ascii="TH SarabunPSK" w:hAnsi="TH SarabunPSK" w:cs="TH SarabunPSK" w:hint="cs"/>
          <w:spacing w:val="-8"/>
          <w:sz w:val="32"/>
          <w:szCs w:val="32"/>
          <w:cs/>
        </w:rPr>
        <w:t>ว ๑๕</w:t>
      </w:r>
      <w:r w:rsidR="00FC39BA">
        <w:rPr>
          <w:rFonts w:ascii="TH SarabunPSK" w:hAnsi="TH SarabunPSK" w:cs="TH SarabunPSK"/>
          <w:spacing w:val="-8"/>
          <w:sz w:val="32"/>
          <w:szCs w:val="32"/>
        </w:rPr>
        <w:t>/</w:t>
      </w:r>
      <w:r w:rsidR="00FC39B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๒๕๖๔ </w:t>
      </w:r>
      <w:r w:rsidR="005D4FA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ท่านเห็นว่า </w:t>
      </w:r>
      <w:r w:rsidR="008F03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มีความเหมาะสมหรือไม่ </w:t>
      </w:r>
      <w:r w:rsidR="002C592F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F61D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C592F">
        <w:rPr>
          <w:rFonts w:ascii="TH SarabunPSK" w:hAnsi="TH SarabunPSK" w:cs="TH SarabunPSK" w:hint="cs"/>
          <w:spacing w:val="-4"/>
          <w:sz w:val="32"/>
          <w:szCs w:val="32"/>
          <w:cs/>
        </w:rPr>
        <w:t>มีข้อเสนอแนะหรือแนวทางการดำเนินการ</w:t>
      </w:r>
      <w:r w:rsidR="00787E2B">
        <w:rPr>
          <w:rFonts w:ascii="TH SarabunPSK" w:hAnsi="TH SarabunPSK" w:cs="TH SarabunPSK" w:hint="cs"/>
          <w:spacing w:val="-4"/>
          <w:sz w:val="32"/>
          <w:szCs w:val="32"/>
          <w:cs/>
        </w:rPr>
        <w:t>ที่จะ</w:t>
      </w:r>
      <w:r w:rsidR="00F90367">
        <w:rPr>
          <w:rFonts w:ascii="TH SarabunPSK" w:hAnsi="TH SarabunPSK" w:cs="TH SarabunPSK" w:hint="cs"/>
          <w:spacing w:val="-4"/>
          <w:sz w:val="32"/>
          <w:szCs w:val="32"/>
          <w:cs/>
        </w:rPr>
        <w:t>นำไป</w:t>
      </w:r>
      <w:r w:rsidR="00E00A4E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ปรับปรุงและ</w:t>
      </w:r>
      <w:r w:rsidR="00F90367">
        <w:rPr>
          <w:rFonts w:ascii="TH SarabunPSK" w:hAnsi="TH SarabunPSK" w:cs="TH SarabunPSK" w:hint="cs"/>
          <w:spacing w:val="-4"/>
          <w:sz w:val="32"/>
          <w:szCs w:val="32"/>
          <w:cs/>
        </w:rPr>
        <w:t>พัฒนา</w:t>
      </w:r>
      <w:r w:rsidR="00E00A4E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หลักเกณฑ์ให้มีประสิทธิภาพยิ่งขึ้น</w:t>
      </w:r>
      <w:r w:rsidR="00F9036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หรือไม่ </w:t>
      </w:r>
      <w:r w:rsidR="00787E2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อย่างไร  </w:t>
      </w:r>
    </w:p>
    <w:p w14:paraId="61CAB052" w14:textId="3962DB1C" w:rsidR="008F03AD" w:rsidRDefault="008F03AD" w:rsidP="00F879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(โปรดระบุเหตุผล) </w:t>
      </w:r>
      <w:r w:rsidRPr="000B5A53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11352D" w:rsidRPr="000B5A53">
        <w:rPr>
          <w:rFonts w:ascii="TH SarabunPSK" w:hAnsi="TH SarabunPSK" w:cs="TH SarabunPSK" w:hint="cs"/>
          <w:sz w:val="28"/>
          <w:cs/>
        </w:rPr>
        <w:t>........</w:t>
      </w:r>
      <w:r w:rsidR="000B5A53" w:rsidRPr="000B5A53">
        <w:rPr>
          <w:rFonts w:ascii="TH SarabunPSK" w:hAnsi="TH SarabunPSK" w:cs="TH SarabunPSK" w:hint="cs"/>
          <w:sz w:val="28"/>
          <w:cs/>
        </w:rPr>
        <w:t>..</w:t>
      </w:r>
      <w:r w:rsidR="000B5A53">
        <w:rPr>
          <w:rFonts w:ascii="TH SarabunPSK" w:hAnsi="TH SarabunPSK" w:cs="TH SarabunPSK" w:hint="cs"/>
          <w:sz w:val="28"/>
          <w:cs/>
        </w:rPr>
        <w:t>...............</w:t>
      </w:r>
      <w:r w:rsidR="000B5A53" w:rsidRPr="000B5A53">
        <w:rPr>
          <w:rFonts w:ascii="TH SarabunPSK" w:hAnsi="TH SarabunPSK" w:cs="TH SarabunPSK" w:hint="cs"/>
          <w:sz w:val="28"/>
          <w:cs/>
        </w:rPr>
        <w:t>.</w:t>
      </w:r>
      <w:r w:rsidRPr="000B5A5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</w:p>
    <w:p w14:paraId="2E0AF52C" w14:textId="1E5D5972" w:rsidR="008F03AD" w:rsidRDefault="008F03AD" w:rsidP="00F879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35BC1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</w:rPr>
        <w:t>ไม่เหมาะสม (โปรดระบุเหตุผล)</w:t>
      </w:r>
      <w:r w:rsidR="000A597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4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1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571BFB" w14:textId="5E9C90BC" w:rsidR="005D4FA0" w:rsidRDefault="00F90367" w:rsidP="0012271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4FA0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ข้อเสนอแนะ/แนวทางการดำเนินการ</w:t>
      </w:r>
      <w:r w:rsidR="00A0119C">
        <w:rPr>
          <w:rFonts w:ascii="TH SarabunPSK" w:hAnsi="TH SarabunPSK" w:cs="TH SarabunPSK" w:hint="cs"/>
          <w:sz w:val="32"/>
          <w:szCs w:val="32"/>
          <w:cs/>
        </w:rPr>
        <w:t xml:space="preserve"> (หากมี) </w:t>
      </w:r>
      <w:r w:rsidR="00A0119C" w:rsidRPr="00A01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2DCF0CD3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F94B5FC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CD4BEBA" w14:textId="7D96C784" w:rsidR="0012271C" w:rsidRDefault="000A597B" w:rsidP="0012271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12271C" w:rsidRPr="003E071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0</w:t>
      </w:r>
    </w:p>
    <w:p w14:paraId="601DBFF8" w14:textId="0519A453" w:rsidR="00687B30" w:rsidRDefault="00725E82" w:rsidP="00EA01FD">
      <w:p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87B30">
        <w:rPr>
          <w:rFonts w:ascii="TH SarabunPSK" w:hAnsi="TH SarabunPSK" w:cs="TH SarabunPSK" w:hint="cs"/>
          <w:sz w:val="32"/>
          <w:szCs w:val="32"/>
          <w:cs/>
        </w:rPr>
        <w:t>.</w:t>
      </w:r>
      <w:r w:rsidR="005D7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B3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1944D4">
        <w:rPr>
          <w:rFonts w:ascii="TH SarabunPSK" w:hAnsi="TH SarabunPSK" w:cs="TH SarabunPSK" w:hint="cs"/>
          <w:sz w:val="32"/>
          <w:szCs w:val="32"/>
          <w:cs/>
        </w:rPr>
        <w:t>อื่น ๆ (หากมี)</w:t>
      </w:r>
    </w:p>
    <w:p w14:paraId="3716686D" w14:textId="77777777" w:rsidR="00BC573D" w:rsidRDefault="00BC573D" w:rsidP="00BC573D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684FC9D" w14:textId="77777777" w:rsidR="000D7558" w:rsidRDefault="000D7558" w:rsidP="000D7558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6DBDF03" w14:textId="77777777" w:rsidR="000D7558" w:rsidRDefault="000D7558" w:rsidP="000D7558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C076279" w14:textId="77777777" w:rsidR="000D7558" w:rsidRDefault="000D7558" w:rsidP="000D7558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661F0E" w14:textId="77777777" w:rsidR="004F03D0" w:rsidRDefault="004F03D0" w:rsidP="004F03D0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C247FC" w14:textId="77777777" w:rsidR="004F03D0" w:rsidRDefault="004F03D0" w:rsidP="004F03D0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C9BD21F" w14:textId="77777777" w:rsidR="00332D9A" w:rsidRDefault="00332D9A" w:rsidP="00332D9A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989A23B" w14:textId="74C0B0EB" w:rsidR="00A521DF" w:rsidRDefault="00332D9A" w:rsidP="00BB3473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A4CB2A4" w14:textId="77777777" w:rsidR="00010885" w:rsidRPr="00010885" w:rsidRDefault="00010885" w:rsidP="00010885">
      <w:pPr>
        <w:spacing w:after="0"/>
        <w:jc w:val="center"/>
        <w:rPr>
          <w:rFonts w:ascii="TH SarabunPSK" w:eastAsia="Calibri" w:hAnsi="TH SarabunPSK" w:cs="TH SarabunPSK"/>
          <w:kern w:val="2"/>
          <w:sz w:val="32"/>
          <w:szCs w:val="32"/>
        </w:rPr>
      </w:pPr>
      <w:r w:rsidRPr="00010885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---- ขอ</w:t>
      </w:r>
      <w:r w:rsidRPr="00010885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---- ขอขอบคุณสำหรับการตอบแบบสอบถาม ----</w:t>
      </w:r>
    </w:p>
    <w:p w14:paraId="4B6E2B1F" w14:textId="77777777" w:rsidR="00010885" w:rsidRPr="00010885" w:rsidRDefault="00010885" w:rsidP="00010885">
      <w:pPr>
        <w:spacing w:after="0"/>
        <w:jc w:val="center"/>
        <w:rPr>
          <w:rFonts w:ascii="TH SarabunPSK" w:eastAsia="Calibri" w:hAnsi="TH SarabunPSK" w:cs="TH SarabunPSK"/>
          <w:kern w:val="2"/>
          <w:sz w:val="32"/>
          <w:szCs w:val="32"/>
        </w:rPr>
      </w:pPr>
    </w:p>
    <w:p w14:paraId="5C793387" w14:textId="77777777" w:rsidR="00010885" w:rsidRPr="00010885" w:rsidRDefault="00010885" w:rsidP="00010885">
      <w:pPr>
        <w:spacing w:after="0"/>
        <w:jc w:val="right"/>
        <w:rPr>
          <w:rFonts w:ascii="TH SarabunPSK" w:eastAsia="Calibri" w:hAnsi="TH SarabunPSK" w:cs="TH SarabunPSK"/>
          <w:kern w:val="2"/>
          <w:sz w:val="32"/>
          <w:szCs w:val="32"/>
        </w:rPr>
      </w:pPr>
      <w:r w:rsidRPr="00010885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สำนักตรวจสอบและประเมินผลกำลังคน</w:t>
      </w:r>
    </w:p>
    <w:p w14:paraId="30BAB822" w14:textId="77777777" w:rsidR="00010885" w:rsidRPr="00010885" w:rsidRDefault="00010885" w:rsidP="00010885">
      <w:pPr>
        <w:spacing w:after="0"/>
        <w:jc w:val="right"/>
        <w:rPr>
          <w:rFonts w:ascii="TH SarabunPSK" w:eastAsia="Calibri" w:hAnsi="TH SarabunPSK" w:cs="TH SarabunPSK"/>
          <w:kern w:val="2"/>
          <w:sz w:val="32"/>
          <w:szCs w:val="32"/>
        </w:rPr>
      </w:pPr>
      <w:r w:rsidRPr="00010885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สำนักงาน ก.พ.</w:t>
      </w:r>
    </w:p>
    <w:p w14:paraId="0636AE05" w14:textId="77777777" w:rsidR="00010885" w:rsidRPr="00010885" w:rsidRDefault="00010885" w:rsidP="00010885">
      <w:pPr>
        <w:spacing w:after="0"/>
        <w:jc w:val="center"/>
        <w:rPr>
          <w:rFonts w:ascii="TH SarabunPSK" w:eastAsia="Calibri" w:hAnsi="TH SarabunPSK" w:cs="TH SarabunPSK"/>
          <w:kern w:val="2"/>
          <w:sz w:val="36"/>
          <w:szCs w:val="36"/>
        </w:rPr>
      </w:pPr>
    </w:p>
    <w:p w14:paraId="7ABEBC19" w14:textId="77777777" w:rsidR="00010885" w:rsidRPr="00010885" w:rsidRDefault="00010885" w:rsidP="00010885">
      <w:pPr>
        <w:spacing w:after="0"/>
        <w:rPr>
          <w:rFonts w:ascii="TH SarabunPSK" w:eastAsia="Calibri" w:hAnsi="TH SarabunPSK" w:cs="TH SarabunPSK"/>
          <w:b/>
          <w:bCs/>
          <w:kern w:val="2"/>
          <w:sz w:val="28"/>
          <w:u w:val="single"/>
        </w:rPr>
      </w:pPr>
      <w:r w:rsidRPr="00010885">
        <w:rPr>
          <w:rFonts w:ascii="TH SarabunPSK" w:eastAsia="Calibri" w:hAnsi="TH SarabunPSK" w:cs="TH SarabunPSK" w:hint="cs"/>
          <w:b/>
          <w:bCs/>
          <w:kern w:val="2"/>
          <w:sz w:val="28"/>
          <w:u w:val="single"/>
          <w:cs/>
        </w:rPr>
        <w:t xml:space="preserve">หมายเหตุ </w:t>
      </w:r>
    </w:p>
    <w:p w14:paraId="0242F376" w14:textId="77777777" w:rsidR="00010885" w:rsidRPr="00010885" w:rsidRDefault="00010885" w:rsidP="00010885">
      <w:pPr>
        <w:spacing w:after="0"/>
        <w:rPr>
          <w:rFonts w:ascii="TH SarabunPSK" w:eastAsia="Calibri" w:hAnsi="TH SarabunPSK" w:cs="TH SarabunPSK"/>
          <w:kern w:val="2"/>
          <w:sz w:val="28"/>
        </w:rPr>
      </w:pPr>
      <w:r w:rsidRPr="00010885">
        <w:rPr>
          <w:rFonts w:ascii="TH SarabunPSK" w:eastAsia="Calibri" w:hAnsi="TH SarabunPSK" w:cs="TH SarabunPSK" w:hint="cs"/>
          <w:kern w:val="2"/>
          <w:sz w:val="28"/>
          <w:cs/>
        </w:rPr>
        <w:t xml:space="preserve">โปรดส่งแบบสอบถามไปยังสำนักตรวจสอบและประเมินผลกำลังคน สำนักงาน ก.พ. ทาง </w:t>
      </w:r>
      <w:r w:rsidRPr="00010885">
        <w:rPr>
          <w:rFonts w:ascii="TH SarabunPSK" w:eastAsia="Calibri" w:hAnsi="TH SarabunPSK" w:cs="TH SarabunPSK"/>
          <w:kern w:val="2"/>
          <w:sz w:val="28"/>
        </w:rPr>
        <w:t xml:space="preserve">E-mail : </w:t>
      </w:r>
      <w:hyperlink r:id="rId7" w:history="1">
        <w:r w:rsidRPr="00010885">
          <w:rPr>
            <w:rFonts w:ascii="TH SarabunPSK" w:eastAsia="Calibri" w:hAnsi="TH SarabunPSK" w:cs="TH SarabunPSK"/>
            <w:color w:val="0563C1"/>
            <w:kern w:val="2"/>
            <w:sz w:val="28"/>
            <w:u w:val="single"/>
          </w:rPr>
          <w:t xml:space="preserve">bmpa.online@gmail.com </w:t>
        </w:r>
        <w:r w:rsidRPr="00010885">
          <w:rPr>
            <w:rFonts w:ascii="TH SarabunPSK" w:eastAsia="Calibri" w:hAnsi="TH SarabunPSK" w:cs="TH SarabunPSK" w:hint="cs"/>
            <w:color w:val="0563C1"/>
            <w:kern w:val="2"/>
            <w:sz w:val="28"/>
            <w:u w:val="single"/>
            <w:cs/>
          </w:rPr>
          <w:t>หรือ</w:t>
        </w:r>
      </w:hyperlink>
      <w:r w:rsidRPr="00010885">
        <w:rPr>
          <w:rFonts w:ascii="TH SarabunPSK" w:eastAsia="Calibri" w:hAnsi="TH SarabunPSK" w:cs="TH SarabunPSK" w:hint="cs"/>
          <w:kern w:val="2"/>
          <w:sz w:val="28"/>
          <w:cs/>
        </w:rPr>
        <w:t xml:space="preserve"> ส่งให้เจ้าหน้าที่ในวันประชุม (วันที่ ๑๐ กรกฎาคม ๒๕๖๖) </w:t>
      </w:r>
    </w:p>
    <w:p w14:paraId="5C6130F8" w14:textId="118BF6D4" w:rsidR="00010885" w:rsidRPr="00010885" w:rsidRDefault="00010885" w:rsidP="00BB3473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10885">
        <w:rPr>
          <w:rFonts w:ascii="TH SarabunPSK" w:eastAsia="Calibri" w:hAnsi="TH SarabunPSK" w:cs="TH SarabunPSK" w:hint="cs"/>
          <w:kern w:val="2"/>
          <w:sz w:val="28"/>
          <w:cs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</w:r>
      <w:r w:rsidRPr="00010885">
        <w:rPr>
          <w:rFonts w:ascii="TH SarabunPSK" w:eastAsia="Calibri" w:hAnsi="TH SarabunPSK" w:cs="TH SarabunPSK"/>
          <w:kern w:val="2"/>
          <w:sz w:val="28"/>
          <w:cs/>
        </w:rPr>
        <w:br/>
      </w:r>
      <w:r w:rsidRPr="00010885">
        <w:rPr>
          <w:rFonts w:ascii="TH SarabunPSK" w:eastAsia="Calibri" w:hAnsi="TH SarabunPSK" w:cs="TH SarabunPSK" w:hint="cs"/>
          <w:kern w:val="2"/>
          <w:sz w:val="28"/>
          <w:cs/>
        </w:rPr>
        <w:t>หรือ นางสาววาสนา ประเสริฐสกุล โทร. ๐ ๒๕๔๗ ๑๖๗๒</w:t>
      </w:r>
      <w:r w:rsidRPr="00010885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คน</w:t>
      </w:r>
    </w:p>
    <w:sectPr w:rsidR="00010885" w:rsidRPr="00010885" w:rsidSect="000D7558">
      <w:headerReference w:type="even" r:id="rId8"/>
      <w:headerReference w:type="default" r:id="rId9"/>
      <w:pgSz w:w="11907" w:h="16840" w:code="9"/>
      <w:pgMar w:top="993" w:right="1440" w:bottom="567" w:left="144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0560" w14:textId="77777777" w:rsidR="00C13467" w:rsidRDefault="00C13467" w:rsidP="00840DBB">
      <w:pPr>
        <w:spacing w:after="0" w:line="240" w:lineRule="auto"/>
      </w:pPr>
      <w:r>
        <w:separator/>
      </w:r>
    </w:p>
  </w:endnote>
  <w:endnote w:type="continuationSeparator" w:id="0">
    <w:p w14:paraId="2874C9D6" w14:textId="77777777" w:rsidR="00C13467" w:rsidRDefault="00C13467" w:rsidP="0084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A78E" w14:textId="77777777" w:rsidR="00C13467" w:rsidRDefault="00C13467" w:rsidP="00840DBB">
      <w:pPr>
        <w:spacing w:after="0" w:line="240" w:lineRule="auto"/>
      </w:pPr>
      <w:r>
        <w:separator/>
      </w:r>
    </w:p>
  </w:footnote>
  <w:footnote w:type="continuationSeparator" w:id="0">
    <w:p w14:paraId="78EFA9CE" w14:textId="77777777" w:rsidR="00C13467" w:rsidRDefault="00C13467" w:rsidP="0084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993418"/>
      <w:docPartObj>
        <w:docPartGallery w:val="Page Numbers (Top of Page)"/>
        <w:docPartUnique/>
      </w:docPartObj>
    </w:sdtPr>
    <w:sdtEndPr>
      <w:rPr>
        <w:noProof/>
        <w:sz w:val="18"/>
        <w:szCs w:val="24"/>
      </w:rPr>
    </w:sdtEndPr>
    <w:sdtContent>
      <w:p w14:paraId="59E92762" w14:textId="742DD863" w:rsidR="00C02192" w:rsidRPr="0020497D" w:rsidRDefault="00C02192">
        <w:pPr>
          <w:pStyle w:val="Header"/>
          <w:jc w:val="center"/>
          <w:rPr>
            <w:sz w:val="18"/>
            <w:szCs w:val="24"/>
          </w:rPr>
        </w:pPr>
        <w:r w:rsidRPr="0020497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20497D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20497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20497D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20497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685745D4" w14:textId="77777777" w:rsidR="00C02192" w:rsidRDefault="00C02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71182552"/>
      <w:docPartObj>
        <w:docPartGallery w:val="Page Numbers (Top of Page)"/>
        <w:docPartUnique/>
      </w:docPartObj>
    </w:sdtPr>
    <w:sdtEndPr>
      <w:rPr>
        <w:szCs w:val="40"/>
      </w:rPr>
    </w:sdtEndPr>
    <w:sdtContent>
      <w:p w14:paraId="040E1F1E" w14:textId="77777777" w:rsidR="000D7558" w:rsidRDefault="00A75AAE" w:rsidP="000D7558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0D755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D7558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0D755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0D7558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0D7558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  <w:p w14:paraId="7840AAEA" w14:textId="4BE750A8" w:rsidR="00A75AAE" w:rsidRPr="000D7558" w:rsidRDefault="00000000" w:rsidP="000D7558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317"/>
    <w:multiLevelType w:val="hybridMultilevel"/>
    <w:tmpl w:val="B498AB68"/>
    <w:lvl w:ilvl="0" w:tplc="2158A4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6"/>
    <w:rsid w:val="000016A0"/>
    <w:rsid w:val="0000648F"/>
    <w:rsid w:val="00010885"/>
    <w:rsid w:val="00017E63"/>
    <w:rsid w:val="000303A1"/>
    <w:rsid w:val="00042713"/>
    <w:rsid w:val="0004320E"/>
    <w:rsid w:val="0005414A"/>
    <w:rsid w:val="00061C6A"/>
    <w:rsid w:val="000658CC"/>
    <w:rsid w:val="00081B93"/>
    <w:rsid w:val="000A597B"/>
    <w:rsid w:val="000A5C25"/>
    <w:rsid w:val="000B2939"/>
    <w:rsid w:val="000B5A53"/>
    <w:rsid w:val="000D297E"/>
    <w:rsid w:val="000D7558"/>
    <w:rsid w:val="000E16F6"/>
    <w:rsid w:val="000F4166"/>
    <w:rsid w:val="000F5145"/>
    <w:rsid w:val="000F5F55"/>
    <w:rsid w:val="000F635C"/>
    <w:rsid w:val="0011352D"/>
    <w:rsid w:val="00115BAE"/>
    <w:rsid w:val="0012271C"/>
    <w:rsid w:val="001303BD"/>
    <w:rsid w:val="00185C45"/>
    <w:rsid w:val="001944D4"/>
    <w:rsid w:val="001961D0"/>
    <w:rsid w:val="001A025C"/>
    <w:rsid w:val="001D63D4"/>
    <w:rsid w:val="001E799A"/>
    <w:rsid w:val="0020497D"/>
    <w:rsid w:val="00236A2B"/>
    <w:rsid w:val="002522B4"/>
    <w:rsid w:val="002657F7"/>
    <w:rsid w:val="00271D2F"/>
    <w:rsid w:val="00282553"/>
    <w:rsid w:val="00283983"/>
    <w:rsid w:val="00287095"/>
    <w:rsid w:val="002A2463"/>
    <w:rsid w:val="002C592F"/>
    <w:rsid w:val="002D0890"/>
    <w:rsid w:val="002E23D6"/>
    <w:rsid w:val="0031745B"/>
    <w:rsid w:val="00332D9A"/>
    <w:rsid w:val="0033570B"/>
    <w:rsid w:val="00336B19"/>
    <w:rsid w:val="003404F1"/>
    <w:rsid w:val="00351E34"/>
    <w:rsid w:val="0037353F"/>
    <w:rsid w:val="00376632"/>
    <w:rsid w:val="00393F2E"/>
    <w:rsid w:val="00396EAE"/>
    <w:rsid w:val="003C4E9B"/>
    <w:rsid w:val="003E071F"/>
    <w:rsid w:val="003F543A"/>
    <w:rsid w:val="004136D3"/>
    <w:rsid w:val="00496F63"/>
    <w:rsid w:val="004B67C9"/>
    <w:rsid w:val="004C4EEE"/>
    <w:rsid w:val="004F03D0"/>
    <w:rsid w:val="00510490"/>
    <w:rsid w:val="00512574"/>
    <w:rsid w:val="0052424D"/>
    <w:rsid w:val="00552FA1"/>
    <w:rsid w:val="00576DD1"/>
    <w:rsid w:val="005A1801"/>
    <w:rsid w:val="005D4FA0"/>
    <w:rsid w:val="005D72F9"/>
    <w:rsid w:val="005E2552"/>
    <w:rsid w:val="00614BF1"/>
    <w:rsid w:val="0064492F"/>
    <w:rsid w:val="006522CF"/>
    <w:rsid w:val="00660F02"/>
    <w:rsid w:val="00686763"/>
    <w:rsid w:val="00687B30"/>
    <w:rsid w:val="006A6055"/>
    <w:rsid w:val="006D2A84"/>
    <w:rsid w:val="007013EC"/>
    <w:rsid w:val="00722255"/>
    <w:rsid w:val="00725E82"/>
    <w:rsid w:val="00735BA6"/>
    <w:rsid w:val="00755537"/>
    <w:rsid w:val="007677A6"/>
    <w:rsid w:val="00777222"/>
    <w:rsid w:val="007812D3"/>
    <w:rsid w:val="00781427"/>
    <w:rsid w:val="00787E2B"/>
    <w:rsid w:val="007B72FD"/>
    <w:rsid w:val="007C07F7"/>
    <w:rsid w:val="007D048D"/>
    <w:rsid w:val="007D5DDC"/>
    <w:rsid w:val="00810ECE"/>
    <w:rsid w:val="00837E50"/>
    <w:rsid w:val="008400F5"/>
    <w:rsid w:val="00840DBB"/>
    <w:rsid w:val="0087766B"/>
    <w:rsid w:val="008A6F51"/>
    <w:rsid w:val="008B6D24"/>
    <w:rsid w:val="008E22FB"/>
    <w:rsid w:val="008F03AD"/>
    <w:rsid w:val="00911604"/>
    <w:rsid w:val="00916B31"/>
    <w:rsid w:val="00942435"/>
    <w:rsid w:val="009461EA"/>
    <w:rsid w:val="009557BD"/>
    <w:rsid w:val="0096116E"/>
    <w:rsid w:val="00992533"/>
    <w:rsid w:val="00995EDA"/>
    <w:rsid w:val="009A729D"/>
    <w:rsid w:val="009B3499"/>
    <w:rsid w:val="009C3F89"/>
    <w:rsid w:val="009D0265"/>
    <w:rsid w:val="009D6C71"/>
    <w:rsid w:val="009F3895"/>
    <w:rsid w:val="009F61DF"/>
    <w:rsid w:val="00A0119C"/>
    <w:rsid w:val="00A07B0E"/>
    <w:rsid w:val="00A2318E"/>
    <w:rsid w:val="00A23FDB"/>
    <w:rsid w:val="00A521DF"/>
    <w:rsid w:val="00A55E6F"/>
    <w:rsid w:val="00A75AAE"/>
    <w:rsid w:val="00A95260"/>
    <w:rsid w:val="00AE30B0"/>
    <w:rsid w:val="00AF6686"/>
    <w:rsid w:val="00B44401"/>
    <w:rsid w:val="00B7154B"/>
    <w:rsid w:val="00B750A1"/>
    <w:rsid w:val="00B9567A"/>
    <w:rsid w:val="00BB3473"/>
    <w:rsid w:val="00BC573D"/>
    <w:rsid w:val="00C02192"/>
    <w:rsid w:val="00C13467"/>
    <w:rsid w:val="00C35BC1"/>
    <w:rsid w:val="00C43C36"/>
    <w:rsid w:val="00C50DF9"/>
    <w:rsid w:val="00C548BB"/>
    <w:rsid w:val="00C6727F"/>
    <w:rsid w:val="00CC08BC"/>
    <w:rsid w:val="00CD56B4"/>
    <w:rsid w:val="00CE61E9"/>
    <w:rsid w:val="00CF6003"/>
    <w:rsid w:val="00D13C02"/>
    <w:rsid w:val="00D21A4D"/>
    <w:rsid w:val="00D5433C"/>
    <w:rsid w:val="00D65A36"/>
    <w:rsid w:val="00D810F6"/>
    <w:rsid w:val="00D86FB9"/>
    <w:rsid w:val="00DD003E"/>
    <w:rsid w:val="00E00A4E"/>
    <w:rsid w:val="00E11C1E"/>
    <w:rsid w:val="00E143A8"/>
    <w:rsid w:val="00E27100"/>
    <w:rsid w:val="00E43557"/>
    <w:rsid w:val="00E55894"/>
    <w:rsid w:val="00E61A4F"/>
    <w:rsid w:val="00E71D00"/>
    <w:rsid w:val="00E72390"/>
    <w:rsid w:val="00E73C7A"/>
    <w:rsid w:val="00EA01FD"/>
    <w:rsid w:val="00EA443B"/>
    <w:rsid w:val="00F36D84"/>
    <w:rsid w:val="00F37C73"/>
    <w:rsid w:val="00F80B54"/>
    <w:rsid w:val="00F80F38"/>
    <w:rsid w:val="00F85864"/>
    <w:rsid w:val="00F879B2"/>
    <w:rsid w:val="00F90367"/>
    <w:rsid w:val="00FA564C"/>
    <w:rsid w:val="00FC2A1F"/>
    <w:rsid w:val="00FC2CB2"/>
    <w:rsid w:val="00FC39BA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D069"/>
  <w15:docId w15:val="{AB84284F-38E7-4E50-AB11-C2D2728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4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4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BB"/>
  </w:style>
  <w:style w:type="paragraph" w:styleId="Footer">
    <w:name w:val="footer"/>
    <w:basedOn w:val="Normal"/>
    <w:link w:val="FooterChar"/>
    <w:uiPriority w:val="99"/>
    <w:unhideWhenUsed/>
    <w:rsid w:val="0084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pa.online@gmail.com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Rungroj Bunphuk</dc:creator>
  <cp:keywords/>
  <dc:description/>
  <cp:lastModifiedBy>wassana prasertsakul</cp:lastModifiedBy>
  <cp:revision>2</cp:revision>
  <cp:lastPrinted>2023-03-07T02:39:00Z</cp:lastPrinted>
  <dcterms:created xsi:type="dcterms:W3CDTF">2023-07-04T09:39:00Z</dcterms:created>
  <dcterms:modified xsi:type="dcterms:W3CDTF">2023-07-04T09:39:00Z</dcterms:modified>
</cp:coreProperties>
</file>